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5E1" w:rsidRPr="001310FE" w:rsidRDefault="003E05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310FE">
        <w:rPr>
          <w:rFonts w:ascii="Times New Roman" w:hAnsi="Times New Roman" w:cs="Times New Roman"/>
          <w:b/>
          <w:bCs/>
          <w:sz w:val="28"/>
          <w:szCs w:val="28"/>
        </w:rPr>
        <w:t>Kriteriji vrednovanja u nastavi na daljinu na teme</w:t>
      </w:r>
      <w:r w:rsidR="001310FE">
        <w:rPr>
          <w:rFonts w:ascii="Times New Roman" w:hAnsi="Times New Roman" w:cs="Times New Roman"/>
          <w:b/>
          <w:bCs/>
          <w:sz w:val="28"/>
          <w:szCs w:val="28"/>
        </w:rPr>
        <w:t>lju vaše aktivnosti i rješavanja</w:t>
      </w:r>
      <w:r w:rsidRPr="001310FE">
        <w:rPr>
          <w:rFonts w:ascii="Times New Roman" w:hAnsi="Times New Roman" w:cs="Times New Roman"/>
          <w:b/>
          <w:bCs/>
          <w:sz w:val="28"/>
          <w:szCs w:val="28"/>
        </w:rPr>
        <w:t xml:space="preserve"> zadaća:</w:t>
      </w:r>
    </w:p>
    <w:p w:rsidR="00E5756E" w:rsidRPr="001310FE" w:rsidRDefault="00E5756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133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92"/>
        <w:gridCol w:w="3550"/>
        <w:gridCol w:w="3947"/>
        <w:gridCol w:w="3330"/>
      </w:tblGrid>
      <w:tr w:rsidR="00E5756E" w:rsidRPr="001310FE" w:rsidTr="00E5756E">
        <w:trPr>
          <w:trHeight w:val="290"/>
        </w:trPr>
        <w:tc>
          <w:tcPr>
            <w:tcW w:w="24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756E" w:rsidRPr="00A660EB" w:rsidRDefault="00E5756E" w:rsidP="00A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sastavnice</w:t>
            </w:r>
          </w:p>
        </w:tc>
        <w:tc>
          <w:tcPr>
            <w:tcW w:w="108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756E" w:rsidRPr="00A660EB" w:rsidRDefault="00E5756E" w:rsidP="00A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razine ostvarenosti kriterija</w:t>
            </w:r>
          </w:p>
        </w:tc>
      </w:tr>
      <w:tr w:rsidR="00E5756E" w:rsidRPr="001310FE" w:rsidTr="00E5756E">
        <w:trPr>
          <w:trHeight w:val="147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756E" w:rsidRPr="00A660EB" w:rsidRDefault="00E5756E" w:rsidP="00A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756E" w:rsidRPr="00A660EB" w:rsidRDefault="00E5756E" w:rsidP="00A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boda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756E" w:rsidRPr="00A660EB" w:rsidRDefault="00E5756E" w:rsidP="00A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boda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5756E" w:rsidRPr="00A660EB" w:rsidRDefault="00E5756E" w:rsidP="00A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bod</w:t>
            </w:r>
          </w:p>
        </w:tc>
      </w:tr>
      <w:tr w:rsidR="00E5756E" w:rsidRPr="001310FE" w:rsidTr="00E5756E">
        <w:trPr>
          <w:trHeight w:val="566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A660EB" w:rsidRDefault="00E5756E" w:rsidP="00A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Sudjelovanje u nastavi na daljinu</w:t>
            </w: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1310FE" w:rsidRDefault="00EB281F" w:rsidP="004A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Učenik/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redovito sudjeluje u nastavi na daljinu (oznakom 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lajk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ili porukom)</w:t>
            </w:r>
            <w:r w:rsidR="00C86207"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1310FE" w:rsidRDefault="00EB281F" w:rsidP="004A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Učenik/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uglavnom redovito sudjeluje u nastavi na daljinu (oznakom 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lajk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ili porukom)</w:t>
            </w:r>
            <w:r w:rsidR="00C86207"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36424"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Kasni po jedan dan.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1310FE" w:rsidRDefault="00EB281F" w:rsidP="004A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Učenik/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neredovito sudjeluje u nastavi na daljinu (oznakom 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lajk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ili porukom)</w:t>
            </w:r>
            <w:r w:rsidR="00C86207"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36424"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Više puta kasni po jedan ili više dana.</w:t>
            </w:r>
          </w:p>
        </w:tc>
      </w:tr>
      <w:tr w:rsidR="00E5756E" w:rsidRPr="001310FE" w:rsidTr="00E5756E">
        <w:trPr>
          <w:trHeight w:val="566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A660EB" w:rsidRDefault="00E5756E" w:rsidP="00A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Redovitost rješavanja</w:t>
            </w: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1310FE" w:rsidRDefault="00C86207" w:rsidP="004A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Učenik/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je riješio/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sve zadane zadatke.</w:t>
            </w:r>
            <w:r w:rsidR="00E5756E"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1310FE" w:rsidRDefault="00C86207" w:rsidP="004A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Učenik/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nije riješio/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sve zadane zadatke. Nedostaju dvije zadaće.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1310FE" w:rsidRDefault="00C86207" w:rsidP="00C862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Učenik/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ca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nije riješio/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sve zadane zadatke. Nedostaju tri ili više zadaća.</w:t>
            </w:r>
          </w:p>
        </w:tc>
      </w:tr>
      <w:tr w:rsidR="00E5756E" w:rsidRPr="001310FE" w:rsidTr="00E5756E">
        <w:trPr>
          <w:trHeight w:val="550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A660EB" w:rsidRDefault="00E5756E" w:rsidP="00A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Točnost rješavanja</w:t>
            </w: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281F" w:rsidRPr="001310FE" w:rsidRDefault="00EB281F" w:rsidP="00E575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Svi predani zadatci su riješeni točno i u potpunosti.</w:t>
            </w:r>
          </w:p>
          <w:p w:rsidR="00E5756E" w:rsidRPr="001310FE" w:rsidRDefault="00E5756E" w:rsidP="00EB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1310FE" w:rsidRDefault="00EB281F" w:rsidP="004A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Predani zadatci su uglavnom točno riješeni.</w:t>
            </w:r>
          </w:p>
          <w:p w:rsidR="00EB281F" w:rsidRPr="001310FE" w:rsidRDefault="00EB281F" w:rsidP="004A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Većina predanih zadataka je riješena točno, ali nepotpuno.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B281F" w:rsidRPr="001310FE" w:rsidRDefault="00EB281F" w:rsidP="004A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Gotovo polovica zadataka nije riješena točno ili uopće nije riješena.</w:t>
            </w:r>
          </w:p>
          <w:p w:rsidR="00E5756E" w:rsidRPr="001310FE" w:rsidRDefault="00E5756E" w:rsidP="004A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756E" w:rsidRPr="001310FE" w:rsidTr="00E5756E">
        <w:trPr>
          <w:trHeight w:val="856"/>
        </w:trPr>
        <w:tc>
          <w:tcPr>
            <w:tcW w:w="2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A660EB" w:rsidRDefault="00E5756E" w:rsidP="00A660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0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Vremenski rok</w:t>
            </w:r>
          </w:p>
        </w:tc>
        <w:tc>
          <w:tcPr>
            <w:tcW w:w="3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1310FE" w:rsidRDefault="00E5756E" w:rsidP="004A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Poštuje rokove za predaju zadaća.</w:t>
            </w:r>
          </w:p>
        </w:tc>
        <w:tc>
          <w:tcPr>
            <w:tcW w:w="39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1310FE" w:rsidRDefault="00E5756E" w:rsidP="004A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Zadane </w:t>
            </w:r>
            <w:r w:rsidR="00EB281F"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rokove ne poštuje uvijek. D</w:t>
            </w: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 puta nije </w:t>
            </w:r>
            <w:r w:rsidR="00EB281F"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predao/</w:t>
            </w:r>
            <w:proofErr w:type="spellStart"/>
            <w:r w:rsidR="00EB281F"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="00EB281F"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zadaću u zadanom roku</w:t>
            </w: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5756E" w:rsidRPr="001310FE" w:rsidRDefault="00E5756E" w:rsidP="004A2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Ne poštuje rokove. Više od tri puta nije predao/</w:t>
            </w:r>
            <w:proofErr w:type="spellStart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zadaću u zadanom roku</w:t>
            </w:r>
            <w:r w:rsidR="00EB281F" w:rsidRPr="001310F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5756E" w:rsidRPr="001310FE" w:rsidRDefault="00D36424">
      <w:pPr>
        <w:rPr>
          <w:rFonts w:ascii="Times New Roman" w:hAnsi="Times New Roman" w:cs="Times New Roman"/>
          <w:sz w:val="24"/>
          <w:szCs w:val="24"/>
        </w:rPr>
      </w:pPr>
      <w:r w:rsidRPr="001310FE">
        <w:rPr>
          <w:rFonts w:ascii="Times New Roman" w:hAnsi="Times New Roman" w:cs="Times New Roman"/>
          <w:sz w:val="24"/>
          <w:szCs w:val="24"/>
        </w:rPr>
        <w:t>NAPOMENA: ako sastavnica nije ostvarena niti na najnižoj očekivanoj razini ili ne postoji, za nju se dodjeljuje 0 bodova.</w:t>
      </w:r>
    </w:p>
    <w:p w:rsidR="00D36424" w:rsidRPr="001310FE" w:rsidRDefault="00D36424" w:rsidP="00D36424">
      <w:pPr>
        <w:rPr>
          <w:rFonts w:ascii="Times New Roman" w:hAnsi="Times New Roman" w:cs="Times New Roman"/>
          <w:sz w:val="24"/>
          <w:szCs w:val="24"/>
        </w:rPr>
      </w:pPr>
      <w:r w:rsidRPr="001310FE">
        <w:rPr>
          <w:rFonts w:ascii="Times New Roman" w:hAnsi="Times New Roman" w:cs="Times New Roman"/>
          <w:sz w:val="24"/>
          <w:szCs w:val="24"/>
        </w:rPr>
        <w:t xml:space="preserve">Skala bodovanja: </w:t>
      </w:r>
    </w:p>
    <w:p w:rsidR="00D36424" w:rsidRPr="001310FE" w:rsidRDefault="00D36424" w:rsidP="00D36424">
      <w:pPr>
        <w:rPr>
          <w:rFonts w:ascii="Times New Roman" w:hAnsi="Times New Roman" w:cs="Times New Roman"/>
          <w:sz w:val="24"/>
          <w:szCs w:val="24"/>
        </w:rPr>
      </w:pPr>
      <w:r w:rsidRPr="001310FE">
        <w:rPr>
          <w:rFonts w:ascii="Times New Roman" w:hAnsi="Times New Roman" w:cs="Times New Roman"/>
          <w:sz w:val="24"/>
          <w:szCs w:val="24"/>
        </w:rPr>
        <w:t xml:space="preserve">0-3 boda.............1 (nedovoljan) </w:t>
      </w:r>
    </w:p>
    <w:p w:rsidR="00D36424" w:rsidRPr="001310FE" w:rsidRDefault="00D36424" w:rsidP="00D36424">
      <w:pPr>
        <w:rPr>
          <w:rFonts w:ascii="Times New Roman" w:hAnsi="Times New Roman" w:cs="Times New Roman"/>
          <w:sz w:val="24"/>
          <w:szCs w:val="24"/>
        </w:rPr>
      </w:pPr>
      <w:r w:rsidRPr="001310FE">
        <w:rPr>
          <w:rFonts w:ascii="Times New Roman" w:hAnsi="Times New Roman" w:cs="Times New Roman"/>
          <w:sz w:val="24"/>
          <w:szCs w:val="24"/>
        </w:rPr>
        <w:t xml:space="preserve">4-5 bodova.........2 (dovoljan) </w:t>
      </w:r>
    </w:p>
    <w:p w:rsidR="00D36424" w:rsidRPr="001310FE" w:rsidRDefault="00D36424" w:rsidP="00D36424">
      <w:pPr>
        <w:rPr>
          <w:rFonts w:ascii="Times New Roman" w:hAnsi="Times New Roman" w:cs="Times New Roman"/>
          <w:sz w:val="24"/>
          <w:szCs w:val="24"/>
        </w:rPr>
      </w:pPr>
      <w:r w:rsidRPr="001310FE">
        <w:rPr>
          <w:rFonts w:ascii="Times New Roman" w:hAnsi="Times New Roman" w:cs="Times New Roman"/>
          <w:sz w:val="24"/>
          <w:szCs w:val="24"/>
        </w:rPr>
        <w:t xml:space="preserve">6-8 bodova ........3 (dobar) </w:t>
      </w:r>
    </w:p>
    <w:p w:rsidR="00D36424" w:rsidRPr="001310FE" w:rsidRDefault="00D36424" w:rsidP="00D36424">
      <w:pPr>
        <w:rPr>
          <w:rFonts w:ascii="Times New Roman" w:hAnsi="Times New Roman" w:cs="Times New Roman"/>
          <w:sz w:val="24"/>
          <w:szCs w:val="24"/>
        </w:rPr>
      </w:pPr>
      <w:r w:rsidRPr="001310FE">
        <w:rPr>
          <w:rFonts w:ascii="Times New Roman" w:hAnsi="Times New Roman" w:cs="Times New Roman"/>
          <w:sz w:val="24"/>
          <w:szCs w:val="24"/>
        </w:rPr>
        <w:t xml:space="preserve">9-10 bodova.......4 (vrlo dobar) </w:t>
      </w:r>
    </w:p>
    <w:p w:rsidR="00D36424" w:rsidRPr="001310FE" w:rsidRDefault="00D36424" w:rsidP="00D36424">
      <w:pPr>
        <w:rPr>
          <w:rFonts w:ascii="Times New Roman" w:hAnsi="Times New Roman" w:cs="Times New Roman"/>
          <w:sz w:val="24"/>
          <w:szCs w:val="24"/>
        </w:rPr>
      </w:pPr>
      <w:r w:rsidRPr="001310FE">
        <w:rPr>
          <w:rFonts w:ascii="Times New Roman" w:hAnsi="Times New Roman" w:cs="Times New Roman"/>
          <w:sz w:val="24"/>
          <w:szCs w:val="24"/>
        </w:rPr>
        <w:t>11-12 bodova.....5 (odličan)</w:t>
      </w:r>
    </w:p>
    <w:p w:rsidR="00E5756E" w:rsidRPr="001310FE" w:rsidRDefault="00E5756E">
      <w:pPr>
        <w:rPr>
          <w:rFonts w:ascii="Times New Roman" w:hAnsi="Times New Roman" w:cs="Times New Roman"/>
          <w:sz w:val="24"/>
          <w:szCs w:val="24"/>
        </w:rPr>
      </w:pPr>
    </w:p>
    <w:sectPr w:rsidR="00E5756E" w:rsidRPr="001310FE" w:rsidSect="00E575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3416F"/>
    <w:rsid w:val="001310FE"/>
    <w:rsid w:val="003E05E1"/>
    <w:rsid w:val="004B7522"/>
    <w:rsid w:val="0053416F"/>
    <w:rsid w:val="00547EE2"/>
    <w:rsid w:val="008F06AB"/>
    <w:rsid w:val="00A660EB"/>
    <w:rsid w:val="00BB3087"/>
    <w:rsid w:val="00C076E9"/>
    <w:rsid w:val="00C86207"/>
    <w:rsid w:val="00D20206"/>
    <w:rsid w:val="00D36424"/>
    <w:rsid w:val="00E5756E"/>
    <w:rsid w:val="00EA0598"/>
    <w:rsid w:val="00EB281F"/>
    <w:rsid w:val="00F05DEF"/>
    <w:rsid w:val="00F13DD9"/>
    <w:rsid w:val="00F43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Sipic</dc:creator>
  <cp:lastModifiedBy>Mešo mekentoš</cp:lastModifiedBy>
  <cp:revision>2</cp:revision>
  <dcterms:created xsi:type="dcterms:W3CDTF">2020-04-15T12:50:00Z</dcterms:created>
  <dcterms:modified xsi:type="dcterms:W3CDTF">2020-04-15T12:50:00Z</dcterms:modified>
</cp:coreProperties>
</file>